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30EA" w:rsidRPr="00B21C36" w:rsidRDefault="00B21C36">
      <w:pPr>
        <w:rPr>
          <w:b/>
        </w:rPr>
      </w:pPr>
      <w:r w:rsidRPr="00B21C36">
        <w:rPr>
          <w:b/>
        </w:rPr>
        <w:t>NAME – SITANSHU SEKHAR PANDA</w:t>
      </w:r>
    </w:p>
    <w:p w:rsidR="00B21C36" w:rsidRPr="00B21C36" w:rsidRDefault="00B21C36">
      <w:pPr>
        <w:rPr>
          <w:b/>
        </w:rPr>
      </w:pPr>
      <w:r w:rsidRPr="00B21C36">
        <w:rPr>
          <w:b/>
        </w:rPr>
        <w:t>SCREENSHOTS----</w:t>
      </w:r>
    </w:p>
    <w:p w:rsidR="00B21C36" w:rsidRPr="00B21C36" w:rsidRDefault="00B21C36">
      <w:pPr>
        <w:rPr>
          <w:u w:val="single"/>
        </w:rPr>
      </w:pPr>
      <w:r w:rsidRPr="00B21C36">
        <w:rPr>
          <w:u w:val="single"/>
        </w:rPr>
        <w:t>AWS LOGIN SCREEN</w:t>
      </w:r>
    </w:p>
    <w:p w:rsidR="00B21C36" w:rsidRDefault="00B21C36">
      <w:r>
        <w:rPr>
          <w:noProof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" name="Picture 0" descr="login screen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screen dashboard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 w:rsidRPr="00B21C36">
        <w:rPr>
          <w:u w:val="single"/>
        </w:rPr>
        <w:t>EC2 DASHBOARD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2" name="Picture 1" descr="EC2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 dashboard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</w:p>
    <w:p w:rsidR="00B21C36" w:rsidRDefault="00B21C36">
      <w:pPr>
        <w:rPr>
          <w:u w:val="single"/>
        </w:rPr>
      </w:pPr>
    </w:p>
    <w:p w:rsidR="00B21C36" w:rsidRDefault="00B21C36">
      <w:pPr>
        <w:rPr>
          <w:u w:val="single"/>
        </w:rPr>
      </w:pPr>
      <w:r>
        <w:rPr>
          <w:u w:val="single"/>
        </w:rPr>
        <w:lastRenderedPageBreak/>
        <w:t>S3 DASHBOARD</w:t>
      </w:r>
    </w:p>
    <w:p w:rsidR="006F40C4" w:rsidRDefault="006F40C4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26" name="Picture 25" descr="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>REKOGNITION DASHBOARD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3" name="Picture 2" descr="reckognition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kognition dashboard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B21C36" w:rsidRDefault="00B21C36">
      <w:pPr>
        <w:rPr>
          <w:u w:val="single"/>
        </w:rPr>
      </w:pPr>
      <w:r>
        <w:rPr>
          <w:u w:val="single"/>
        </w:rPr>
        <w:lastRenderedPageBreak/>
        <w:t>CHOOSING AN AMI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4" name="Picture 3" descr="choosing an A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ing an AMI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 xml:space="preserve">CHOOSING AN INSTANCE 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5" name="Picture 4" descr="choosing an oinstance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ing an oinstance typ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B21C36" w:rsidRDefault="00B21C36">
      <w:pPr>
        <w:rPr>
          <w:u w:val="single"/>
        </w:rPr>
      </w:pPr>
      <w:r>
        <w:rPr>
          <w:u w:val="single"/>
        </w:rPr>
        <w:lastRenderedPageBreak/>
        <w:t>ADDING STORAGE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6" name="Picture 5" descr="adding 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 stor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>CONFIGURING SECURITY GROUP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7" name="Picture 6" descr="configure security 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e security group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B21C36" w:rsidRDefault="00B21C36">
      <w:pPr>
        <w:rPr>
          <w:u w:val="single"/>
        </w:rPr>
      </w:pPr>
      <w:r>
        <w:rPr>
          <w:u w:val="single"/>
        </w:rPr>
        <w:lastRenderedPageBreak/>
        <w:t>KEY PAIR DOWNLOAD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8" name="Picture 7" descr="key pa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y pai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>PUTTYGEN CONVERSION FROM PEM TO PPK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9" name="Picture 8" descr="puttygen conversion from pem to p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ttygen conversion from pem to ppk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>LOGGED IN EC2 BLACK SCREEN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10" name="Picture 9" descr="logged in to EC2 black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ged in to EC2 black scree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</w:p>
    <w:p w:rsidR="00B21C36" w:rsidRDefault="00B21C36">
      <w:pPr>
        <w:rPr>
          <w:u w:val="single"/>
        </w:rPr>
      </w:pPr>
      <w:r>
        <w:rPr>
          <w:u w:val="single"/>
        </w:rPr>
        <w:t>CREATING A BUCKET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1" name="Picture 10" descr="creating a buc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 a bucke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B21C36" w:rsidRDefault="00B21C36">
      <w:pPr>
        <w:rPr>
          <w:u w:val="single"/>
        </w:rPr>
      </w:pPr>
      <w:r>
        <w:rPr>
          <w:u w:val="single"/>
        </w:rPr>
        <w:lastRenderedPageBreak/>
        <w:t>UPLOADING AN OBJECT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2" name="Picture 11" descr="uploading an o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 an objec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>ENABLING STATIC WEBSITE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3" name="Picture 12" descr="enabling static web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abling static websit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B21C36" w:rsidRDefault="00B21C36">
      <w:pPr>
        <w:rPr>
          <w:u w:val="single"/>
        </w:rPr>
      </w:pPr>
      <w:r>
        <w:rPr>
          <w:u w:val="single"/>
        </w:rPr>
        <w:lastRenderedPageBreak/>
        <w:t>MAKING OBJECT PUBLIC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4" name="Picture 13" descr="making object publ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king object public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>CHECKING THE S3 LINK ON BROWSER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5" name="Picture 14" descr="checking s3 link on brow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ing s3 link on browser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B21C36" w:rsidRDefault="00B21C36">
      <w:pPr>
        <w:rPr>
          <w:u w:val="single"/>
        </w:rPr>
      </w:pPr>
      <w:r>
        <w:rPr>
          <w:u w:val="single"/>
        </w:rPr>
        <w:lastRenderedPageBreak/>
        <w:t>FACE DETECT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6" name="Picture 15" descr="face det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 detec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>FACE COMPARE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7" name="Picture 16" descr="face compari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 comparis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B21C36" w:rsidRDefault="00B21C36">
      <w:pPr>
        <w:rPr>
          <w:u w:val="single"/>
        </w:rPr>
      </w:pPr>
      <w:r>
        <w:rPr>
          <w:u w:val="single"/>
        </w:rPr>
        <w:lastRenderedPageBreak/>
        <w:t>CELEBRITY REKOGNITION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8" name="Picture 17" descr="celebrity rekogni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ebrity rekognition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>TEXT IN IMAGE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19" name="Picture 18" descr="text in 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 in 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B21C36" w:rsidRDefault="00B21C36">
      <w:pPr>
        <w:rPr>
          <w:u w:val="single"/>
        </w:rPr>
      </w:pPr>
      <w:r>
        <w:rPr>
          <w:u w:val="single"/>
        </w:rPr>
        <w:lastRenderedPageBreak/>
        <w:t>INSTALLING AWS SDK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20" name="Picture 19" descr="installing aws sd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ing aws sdk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>INSTALLING PHP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21" name="Picture 20" descr="installing 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ing php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lastRenderedPageBreak/>
        <w:drawing>
          <wp:inline distT="0" distB="0" distL="0" distR="0">
            <wp:extent cx="5731510" cy="3222625"/>
            <wp:effectExtent l="19050" t="0" r="2540" b="0"/>
            <wp:docPr id="22" name="Picture 21" descr="installing php compo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ing php compose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>INDEX.PHP CODE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23" name="Picture 22" descr="index.php 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hp cod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6F40C4" w:rsidRDefault="006F40C4">
      <w:pPr>
        <w:rPr>
          <w:u w:val="single"/>
        </w:rPr>
      </w:pPr>
    </w:p>
    <w:p w:rsidR="00B21C36" w:rsidRDefault="00B21C36">
      <w:pPr>
        <w:rPr>
          <w:u w:val="single"/>
        </w:rPr>
      </w:pPr>
      <w:r>
        <w:rPr>
          <w:u w:val="single"/>
        </w:rPr>
        <w:lastRenderedPageBreak/>
        <w:t>SUCCESS SCREENSHOT FOR UPLOAD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24" name="Picture 23" descr="image upload 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upload don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Default="00B21C36">
      <w:pPr>
        <w:rPr>
          <w:u w:val="single"/>
        </w:rPr>
      </w:pPr>
      <w:r>
        <w:rPr>
          <w:u w:val="single"/>
        </w:rPr>
        <w:t>FACE DETECT</w:t>
      </w:r>
    </w:p>
    <w:p w:rsidR="00B21C36" w:rsidRDefault="00B21C36">
      <w:pPr>
        <w:rPr>
          <w:u w:val="single"/>
        </w:rPr>
      </w:pPr>
      <w:r>
        <w:rPr>
          <w:noProof/>
          <w:u w:val="single"/>
          <w:lang w:eastAsia="en-IN"/>
        </w:rPr>
        <w:drawing>
          <wp:inline distT="0" distB="0" distL="0" distR="0">
            <wp:extent cx="5731510" cy="3222625"/>
            <wp:effectExtent l="19050" t="0" r="2540" b="0"/>
            <wp:docPr id="25" name="Picture 24" descr="link between ec2 and reck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k between ec2 and recko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C36" w:rsidRPr="00B21C36" w:rsidRDefault="00B21C36">
      <w:pPr>
        <w:rPr>
          <w:u w:val="single"/>
        </w:rPr>
      </w:pPr>
    </w:p>
    <w:sectPr w:rsidR="00B21C36" w:rsidRPr="00B21C36" w:rsidSect="001930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B21C36"/>
    <w:rsid w:val="001930EA"/>
    <w:rsid w:val="006F40C4"/>
    <w:rsid w:val="00A955A4"/>
    <w:rsid w:val="00B21C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30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1C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1C3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13</Pages>
  <Words>94</Words>
  <Characters>538</Characters>
  <Application>Microsoft Office Word</Application>
  <DocSecurity>0</DocSecurity>
  <Lines>4</Lines>
  <Paragraphs>1</Paragraphs>
  <ScaleCrop>false</ScaleCrop>
  <Company/>
  <LinksUpToDate>false</LinksUpToDate>
  <CharactersWithSpaces>631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2020-04-05T12:54:00Z</dcterms:created>
  <dcterms:modified xsi:type="dcterms:W3CDTF">2020-04-05T13:15:00Z</dcterms:modified>
</cp:coreProperties>
</file>